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Dear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Families, </w:t>
      </w:r>
    </w:p>
    <w:p w14:paraId="00000002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28" w:lineRule="auto"/>
        <w:ind w:left="29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Thanks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to the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support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of “Municipio 6” and the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collaboration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of “Associazioni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Genitori Antismog”,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all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schools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have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started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project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about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safer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and more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sustanaible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neighborhood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mobility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particular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about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movements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pupils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near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schools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0000003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6" w:line="230" w:lineRule="auto"/>
        <w:ind w:right="3" w:firstLine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survey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you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are up to do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has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aim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detect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your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habits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house-school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ourneys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to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identify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critical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issues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you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meet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along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the way and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collect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all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requests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in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order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make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safer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and more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pleasant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trike/>
          <w:color w:val="000000"/>
          <w:sz w:val="28"/>
          <w:szCs w:val="28"/>
          <w:highlight w:val="white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ourneys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. The team of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our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school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di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rected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by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our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Headmaster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on the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basis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of the data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collected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this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research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will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make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Mobility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school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plan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guarantee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the use of more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sustainable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means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transport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4BB6B05" w14:textId="77777777" w:rsidR="00FC340E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9" w:line="230" w:lineRule="auto"/>
        <w:ind w:left="22"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our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child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also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need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to take part in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filling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this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questionnaire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and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this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very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important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because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it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can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lead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us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plan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less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polluting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safer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viability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our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neighborhood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bookmarkStart w:id="0" w:name="_GoBack"/>
      <w:bookmarkEnd w:id="0"/>
    </w:p>
    <w:p w14:paraId="20D8362C" w14:textId="067DB085" w:rsidR="00FC340E" w:rsidRPr="00FC340E" w:rsidRDefault="00FC340E" w:rsidP="00FC340E">
      <w:pPr>
        <w:pStyle w:val="PreformattatoHTML"/>
        <w:shd w:val="clear" w:color="auto" w:fill="F8F9FA"/>
        <w:spacing w:line="19" w:lineRule="atLeast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FC340E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Starting this year, the questionnaire will have an ann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ual frequency, in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order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to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have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FC340E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data </w:t>
      </w:r>
      <w:proofErr w:type="spellStart"/>
      <w:r w:rsidRPr="00FC340E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that</w:t>
      </w:r>
      <w:proofErr w:type="spellEnd"/>
      <w:r w:rsidRPr="00FC340E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are always updated and comparable with previous years, useful for analyzing the evolution of the demand for internal school mobility.</w:t>
      </w:r>
    </w:p>
    <w:p w14:paraId="00000004" w14:textId="25056134" w:rsidR="003F1078" w:rsidRPr="00FC340E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9" w:line="230" w:lineRule="auto"/>
        <w:ind w:left="22"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proofErr w:type="spellStart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We</w:t>
      </w:r>
      <w:proofErr w:type="spellEnd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kindly</w:t>
      </w:r>
      <w:proofErr w:type="spellEnd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ask</w:t>
      </w:r>
      <w:proofErr w:type="spellEnd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you</w:t>
      </w:r>
      <w:proofErr w:type="spellEnd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to </w:t>
      </w:r>
      <w:proofErr w:type="spellStart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fill</w:t>
      </w:r>
      <w:proofErr w:type="spellEnd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in </w:t>
      </w:r>
      <w:proofErr w:type="spellStart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this</w:t>
      </w:r>
      <w:proofErr w:type="spellEnd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form</w:t>
      </w:r>
      <w:proofErr w:type="spellEnd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for </w:t>
      </w:r>
      <w:proofErr w:type="spellStart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each</w:t>
      </w:r>
      <w:proofErr w:type="spellEnd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child</w:t>
      </w:r>
      <w:proofErr w:type="spellEnd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you</w:t>
      </w:r>
      <w:proofErr w:type="spellEnd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have</w:t>
      </w:r>
      <w:proofErr w:type="spellEnd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. </w:t>
      </w:r>
    </w:p>
    <w:p w14:paraId="00000005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4" w:line="332" w:lineRule="auto"/>
        <w:ind w:left="24" w:right="1122" w:firstLine="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Select 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school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your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daughter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or son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attend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from the list of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schools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below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hich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school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does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your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daughter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/son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attend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06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ICS CAPPONI </w:t>
      </w:r>
    </w:p>
    <w:p w14:paraId="00000007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ICS CARDARELLI </w:t>
      </w:r>
    </w:p>
    <w:p w14:paraId="00000008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CONVITTO LONGONE </w:t>
      </w:r>
    </w:p>
    <w:p w14:paraId="00000009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ICS ILARIA ALPI </w:t>
      </w:r>
    </w:p>
    <w:p w14:paraId="0000000A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ICS MOISE’ LORIA </w:t>
      </w:r>
    </w:p>
    <w:p w14:paraId="0000000B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ICS NARCISI </w:t>
      </w:r>
    </w:p>
    <w:p w14:paraId="0000000C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ICS NAZARIO SAURO </w:t>
      </w:r>
    </w:p>
    <w:p w14:paraId="0000000D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ICS SANT’AMBORGIO </w:t>
      </w:r>
    </w:p>
    <w:p w14:paraId="0000000E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ICS TOLSTOJ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0F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left="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hich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school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site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does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your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daughter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/son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attend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10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SCUOLA PRIMARIA ANEMONI </w:t>
      </w:r>
    </w:p>
    <w:p w14:paraId="00000011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SCUOLA PRIMARIA NARCISI </w:t>
      </w:r>
    </w:p>
    <w:p w14:paraId="00000012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SCUOLA PRIMARIA PISA </w:t>
      </w:r>
    </w:p>
    <w:p w14:paraId="00000013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SCUOLA SECONDARIA DI I GRADO ANEMONI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14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left="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Habits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journeys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from home to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school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and vice versa: </w:t>
      </w:r>
    </w:p>
    <w:p w14:paraId="00000015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ow far do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you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live from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school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16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199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metres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17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Between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200 and 499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metres</w:t>
      </w:r>
      <w:proofErr w:type="spellEnd"/>
    </w:p>
    <w:p w14:paraId="00000018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Between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500 and 999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metres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19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Between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and 4,9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kilometres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1A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Over 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kilometres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1B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left="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ho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usually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accompanies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your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daughter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/son to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school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1C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parent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and/or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parents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together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1D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Grandfather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grandmother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1E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 baby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sitter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1F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schoolmate’s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parent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20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My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child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goes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alone </w:t>
      </w:r>
    </w:p>
    <w:p w14:paraId="00000021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Other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….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22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24" w:lineRule="auto"/>
        <w:ind w:left="31" w:right="1007" w:hanging="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your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daughter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/son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had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the chance to go to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school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alone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least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once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not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accompanied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adults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)?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23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6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Yes </w:t>
      </w:r>
    </w:p>
    <w:p w14:paraId="00000024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No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25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If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not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why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26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think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that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child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young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27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afraid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traffic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28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afraid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that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he/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could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meet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people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29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live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far from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school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2A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afraid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that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he/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could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get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lost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2B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want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to be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certain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that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he/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enters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school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2C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Other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2D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35" w:lineRule="auto"/>
        <w:ind w:left="22" w:right="459" w:firstLine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ow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does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your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daughter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/son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usually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go to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school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when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weather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nice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?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does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e/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use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different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ways to go to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school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longest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way to go to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school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2E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foot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2F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By bike/skateboard/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push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scooter </w:t>
      </w:r>
    </w:p>
    <w:p w14:paraId="00000030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By car </w:t>
      </w:r>
    </w:p>
    <w:p w14:paraId="00000031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By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electric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scooter </w:t>
      </w:r>
    </w:p>
    <w:p w14:paraId="00000032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By bus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33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24" w:lineRule="auto"/>
        <w:ind w:left="22" w:right="661" w:firstLine="3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ow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does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your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daughter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/son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usually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go to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school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wen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weather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bad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?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does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e/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use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different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ways to go to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school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say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longer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way to go to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school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)</w:t>
      </w:r>
    </w:p>
    <w:p w14:paraId="00000034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foot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35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By bike/skateboard/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push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scooter </w:t>
      </w:r>
    </w:p>
    <w:p w14:paraId="00000036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By car </w:t>
      </w:r>
    </w:p>
    <w:p w14:paraId="00000037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By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electric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scooter </w:t>
      </w:r>
    </w:p>
    <w:p w14:paraId="00000038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By bus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39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353" w:lineRule="auto"/>
        <w:ind w:left="405" w:right="2173" w:hanging="3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ow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many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students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you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accompany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if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you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go by car to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school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</w:p>
    <w:p w14:paraId="0000003A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</w:p>
    <w:p w14:paraId="0000003B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</w:p>
    <w:p w14:paraId="0000003C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</w:t>
      </w:r>
    </w:p>
    <w:p w14:paraId="0000003D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More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than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51C6F5C" w14:textId="77777777" w:rsidR="00FC340E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24" w:lineRule="auto"/>
        <w:ind w:left="30" w:right="566" w:hanging="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41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24" w:lineRule="auto"/>
        <w:ind w:left="30" w:right="566" w:hanging="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hy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you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accompany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your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daughter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/son by car?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If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you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accompany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your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child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choose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most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two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following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answers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42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6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comfortable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connection with public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transport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43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live far from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school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44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schoolbag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heavy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45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Because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weather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46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 way to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school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dangerous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47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same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way for me to go to work </w:t>
      </w:r>
    </w:p>
    <w:p w14:paraId="00000048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Other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49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24" w:lineRule="auto"/>
        <w:ind w:left="22" w:right="511"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hy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you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accompany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your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daughter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/son on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foot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or by bike?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If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you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accompany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our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child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choose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most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two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following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answers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4A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6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live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near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4B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more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comfortable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4C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could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find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park site </w:t>
      </w:r>
    </w:p>
    <w:p w14:paraId="0000004D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safer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4E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My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child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wants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to be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accompanied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4F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have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got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car /moto</w:t>
      </w:r>
    </w:p>
    <w:p w14:paraId="00000050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pleasant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51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lastRenderedPageBreak/>
        <w:t xml:space="preserve">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Other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DD5482C" w14:textId="77777777" w:rsidR="00FC340E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35" w:lineRule="auto"/>
        <w:ind w:left="30" w:right="283" w:hanging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53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35" w:lineRule="auto"/>
        <w:ind w:left="30" w:right="283" w:hanging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If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your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child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attending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the 5th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year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of “Primaria”: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will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your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child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attend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same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“Scuola Secondaria di I grado” in the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same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Comprehensive School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54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Yes </w:t>
      </w:r>
    </w:p>
    <w:p w14:paraId="00000055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No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56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3" w:line="353" w:lineRule="auto"/>
        <w:ind w:left="405" w:right="1006" w:hanging="3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much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has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taken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inton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account the chance to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get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it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foot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or by bike?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57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Quite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58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little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59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Not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all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5A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342" w:lineRule="auto"/>
        <w:ind w:left="405" w:right="2417" w:hanging="3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nd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what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about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the chance to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get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school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by public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transport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5B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Quite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5C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little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5D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Not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all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5E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left="1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ow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would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you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like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to go to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school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5F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40" w:lineRule="auto"/>
        <w:ind w:left="4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foot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60" w14:textId="52A65344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4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By bike/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scooter/skate/roller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61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By public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transport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62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4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By car </w:t>
      </w:r>
    </w:p>
    <w:p w14:paraId="00000063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4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Other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65" w14:textId="31B6A746" w:rsidR="003F1078" w:rsidRDefault="00FC340E" w:rsidP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left="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Why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</w:p>
    <w:p w14:paraId="473C06D7" w14:textId="7B0368DE" w:rsidR="00FC340E" w:rsidRDefault="00FC340E" w:rsidP="00FC340E">
      <w:pPr>
        <w:pStyle w:val="Paragrafoelenco"/>
        <w:numPr>
          <w:ilvl w:val="0"/>
          <w:numId w:val="2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like going to school with </w:t>
      </w:r>
      <w:proofErr w:type="spellStart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</w:rPr>
        <w:t>my</w:t>
      </w:r>
      <w:proofErr w:type="spellEnd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</w:rPr>
        <w:t>classmates</w:t>
      </w:r>
      <w:proofErr w:type="spellEnd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friends</w:t>
      </w:r>
    </w:p>
    <w:p w14:paraId="50610790" w14:textId="4227A403" w:rsidR="00FC340E" w:rsidRDefault="00FC340E" w:rsidP="00FC340E">
      <w:pPr>
        <w:pStyle w:val="Paragrafoelenco"/>
        <w:numPr>
          <w:ilvl w:val="0"/>
          <w:numId w:val="2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</w:rPr>
        <w:t>It</w:t>
      </w:r>
      <w:proofErr w:type="spellEnd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</w:rPr>
        <w:t>would</w:t>
      </w:r>
      <w:proofErr w:type="spellEnd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be the </w:t>
      </w:r>
      <w:proofErr w:type="spellStart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</w:rPr>
        <w:t>fastest</w:t>
      </w:r>
      <w:proofErr w:type="spellEnd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proofErr w:type="spellStart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</w:rPr>
        <w:t>most</w:t>
      </w:r>
      <w:proofErr w:type="spellEnd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</w:rPr>
        <w:t>comfortable</w:t>
      </w:r>
      <w:proofErr w:type="spellEnd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way to go to </w:t>
      </w:r>
      <w:proofErr w:type="spellStart"/>
      <w:r w:rsidRPr="00FC340E">
        <w:rPr>
          <w:rFonts w:ascii="Times New Roman" w:eastAsia="Times New Roman" w:hAnsi="Times New Roman" w:cs="Times New Roman"/>
          <w:color w:val="000000"/>
          <w:sz w:val="28"/>
          <w:szCs w:val="28"/>
        </w:rPr>
        <w:t>school</w:t>
      </w:r>
      <w:proofErr w:type="spellEnd"/>
    </w:p>
    <w:p w14:paraId="05CBE042" w14:textId="7F1024B9" w:rsidR="00FC340E" w:rsidRPr="00FC340E" w:rsidRDefault="00FC340E" w:rsidP="00FC340E">
      <w:pPr>
        <w:pStyle w:val="Paragrafoelenco"/>
        <w:numPr>
          <w:ilvl w:val="0"/>
          <w:numId w:val="2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Other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…</w:t>
      </w:r>
    </w:p>
    <w:p w14:paraId="00000066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8" w:line="240" w:lineRule="auto"/>
        <w:ind w:left="1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ersonal data of the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Pupil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67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40" w:lineRule="auto"/>
        <w:ind w:left="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pupil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…?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68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40" w:lineRule="auto"/>
        <w:ind w:left="4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Male</w:t>
      </w:r>
    </w:p>
    <w:p w14:paraId="00000069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Female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6A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left="1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How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old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he/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</w:p>
    <w:p w14:paraId="0000006B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8" w:line="240" w:lineRule="auto"/>
        <w:ind w:left="1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Thanks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your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cooperation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</w:p>
    <w:p w14:paraId="0000006C" w14:textId="77777777" w:rsidR="003F1078" w:rsidRDefault="00FC34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" w:line="235" w:lineRule="auto"/>
        <w:ind w:left="101" w:right="7" w:firstLine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If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you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would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like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more information on the School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Mobility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Plan,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please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contact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the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Mobility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Manager of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your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Comprehensive School</w:t>
      </w:r>
    </w:p>
    <w:sectPr w:rsidR="003F1078">
      <w:pgSz w:w="11920" w:h="16860"/>
      <w:pgMar w:top="1371" w:right="1103" w:bottom="1291" w:left="111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A1FF3"/>
    <w:multiLevelType w:val="hybridMultilevel"/>
    <w:tmpl w:val="EBAE27F0"/>
    <w:lvl w:ilvl="0" w:tplc="5332138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7" w:hanging="360"/>
      </w:pPr>
    </w:lvl>
    <w:lvl w:ilvl="2" w:tplc="0410001B" w:tentative="1">
      <w:start w:val="1"/>
      <w:numFmt w:val="lowerRoman"/>
      <w:lvlText w:val="%3."/>
      <w:lvlJc w:val="right"/>
      <w:pPr>
        <w:ind w:left="1927" w:hanging="180"/>
      </w:pPr>
    </w:lvl>
    <w:lvl w:ilvl="3" w:tplc="0410000F" w:tentative="1">
      <w:start w:val="1"/>
      <w:numFmt w:val="decimal"/>
      <w:lvlText w:val="%4."/>
      <w:lvlJc w:val="left"/>
      <w:pPr>
        <w:ind w:left="2647" w:hanging="360"/>
      </w:pPr>
    </w:lvl>
    <w:lvl w:ilvl="4" w:tplc="04100019" w:tentative="1">
      <w:start w:val="1"/>
      <w:numFmt w:val="lowerLetter"/>
      <w:lvlText w:val="%5."/>
      <w:lvlJc w:val="left"/>
      <w:pPr>
        <w:ind w:left="3367" w:hanging="360"/>
      </w:pPr>
    </w:lvl>
    <w:lvl w:ilvl="5" w:tplc="0410001B" w:tentative="1">
      <w:start w:val="1"/>
      <w:numFmt w:val="lowerRoman"/>
      <w:lvlText w:val="%6."/>
      <w:lvlJc w:val="right"/>
      <w:pPr>
        <w:ind w:left="4087" w:hanging="180"/>
      </w:pPr>
    </w:lvl>
    <w:lvl w:ilvl="6" w:tplc="0410000F" w:tentative="1">
      <w:start w:val="1"/>
      <w:numFmt w:val="decimal"/>
      <w:lvlText w:val="%7."/>
      <w:lvlJc w:val="left"/>
      <w:pPr>
        <w:ind w:left="4807" w:hanging="360"/>
      </w:pPr>
    </w:lvl>
    <w:lvl w:ilvl="7" w:tplc="04100019" w:tentative="1">
      <w:start w:val="1"/>
      <w:numFmt w:val="lowerLetter"/>
      <w:lvlText w:val="%8."/>
      <w:lvlJc w:val="left"/>
      <w:pPr>
        <w:ind w:left="5527" w:hanging="360"/>
      </w:pPr>
    </w:lvl>
    <w:lvl w:ilvl="8" w:tplc="0410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" w15:restartNumberingAfterBreak="0">
    <w:nsid w:val="64DE62E0"/>
    <w:multiLevelType w:val="hybridMultilevel"/>
    <w:tmpl w:val="005AC95C"/>
    <w:lvl w:ilvl="0" w:tplc="0410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078"/>
    <w:rsid w:val="003F1078"/>
    <w:rsid w:val="00FC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57F157-BE27-449A-95B7-30FA053C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FC340E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C34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C340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Carpredefinitoparagrafo"/>
    <w:rsid w:val="00FC3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682</Words>
  <Characters>3893</Characters>
  <Application>Microsoft Office Word</Application>
  <DocSecurity>0</DocSecurity>
  <Lines>32</Lines>
  <Paragraphs>9</Paragraphs>
  <ScaleCrop>false</ScaleCrop>
  <Company/>
  <LinksUpToDate>false</LinksUpToDate>
  <CharactersWithSpaces>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Fabrizio</cp:lastModifiedBy>
  <cp:revision>2</cp:revision>
  <dcterms:created xsi:type="dcterms:W3CDTF">2021-09-10T10:57:00Z</dcterms:created>
  <dcterms:modified xsi:type="dcterms:W3CDTF">2021-09-10T11:13:00Z</dcterms:modified>
</cp:coreProperties>
</file>